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6544"/>
      </w:tblGrid>
      <w:tr w14:paraId="2D62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560" w:type="dxa"/>
          </w:tcPr>
          <w:p w14:paraId="054DB803">
            <w:pPr>
              <w:tabs>
                <w:tab w:val="left" w:pos="6010"/>
              </w:tabs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drawing>
                <wp:inline distT="0" distB="0" distL="0" distR="0">
                  <wp:extent cx="1536700" cy="990600"/>
                  <wp:effectExtent l="0" t="0" r="0" b="0"/>
                  <wp:docPr id="1624458976" name="Image 1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58976" name="Image 1" descr="Une image contenant texte, Police, Graphique, logo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51" cy="99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</w:tcPr>
          <w:p w14:paraId="1199047D">
            <w:pPr>
              <w:spacing w:before="120"/>
              <w:ind w:right="34"/>
              <w:jc w:val="center"/>
              <w:rPr>
                <w:b/>
              </w:rPr>
            </w:pPr>
            <w:r>
              <w:rPr>
                <w:b/>
              </w:rPr>
              <w:t>CLUB CANIN HAGUENAU</w:t>
            </w:r>
          </w:p>
          <w:p w14:paraId="364DE822">
            <w:pPr>
              <w:ind w:righ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Affilié à la Société Canine du Bas-Rhin</w:t>
            </w:r>
          </w:p>
          <w:p w14:paraId="65CF2715">
            <w:pPr>
              <w:ind w:right="3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Siège social : rue Lerchenberg, 67500 HAGUENAU</w:t>
            </w:r>
          </w:p>
          <w:p w14:paraId="571B3C73">
            <w:pPr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Terrain d'entraînement : rue Lerchenberg, 67 500 HAGUENAU  </w:t>
            </w:r>
          </w:p>
          <w:p w14:paraId="4AEAF03A">
            <w:pPr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Tél. : (0033) 03 88 93 57 24</w:t>
            </w:r>
          </w:p>
          <w:p w14:paraId="320EC2DA">
            <w:pPr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Inscrit au registre des associations VOL.XVII F°760 - Habilitation 67 HA 1600</w:t>
            </w:r>
          </w:p>
          <w:p w14:paraId="7B56009B">
            <w:pPr>
              <w:ind w:right="34"/>
              <w:jc w:val="center"/>
              <w:rPr>
                <w:b/>
              </w:rPr>
            </w:pPr>
            <w:r>
              <w:rPr>
                <w:b/>
                <w:sz w:val="18"/>
              </w:rPr>
              <w:t>Président : MOTZ Henri</w:t>
            </w:r>
          </w:p>
        </w:tc>
      </w:tr>
    </w:tbl>
    <w:p w14:paraId="2A211FB9">
      <w:pPr>
        <w:jc w:val="center"/>
        <w:rPr>
          <w:rFonts w:ascii="Arial" w:hAnsi="Arial" w:cs="Arial"/>
          <w:b/>
          <w:color w:val="444444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b/>
          <w:color w:val="444444"/>
          <w:sz w:val="32"/>
          <w:szCs w:val="32"/>
          <w:u w:val="single"/>
          <w:shd w:val="clear" w:color="auto" w:fill="FFFFFF"/>
        </w:rPr>
        <w:t>Feuille d'engagement CSAU – CC HAGUENAU</w:t>
      </w:r>
    </w:p>
    <w:p w14:paraId="53CAB2E7">
      <w:pPr>
        <w:jc w:val="center"/>
        <w:rPr>
          <w:rFonts w:ascii="Arial" w:hAnsi="Arial" w:cs="Arial"/>
          <w:b/>
          <w:color w:val="444444"/>
          <w:sz w:val="24"/>
          <w:szCs w:val="24"/>
        </w:rPr>
      </w:pPr>
      <w:r>
        <w:rPr>
          <w:rFonts w:ascii="Arial" w:hAnsi="Arial" w:cs="Arial"/>
          <w:b/>
          <w:color w:val="444444"/>
          <w:sz w:val="24"/>
          <w:szCs w:val="24"/>
        </w:rPr>
        <w:t>(Âge minimum 12 mois)</w:t>
      </w:r>
    </w:p>
    <w:p w14:paraId="223E38B0">
      <w:pPr>
        <w:jc w:val="center"/>
        <w:rPr>
          <w:rFonts w:ascii="Arial" w:hAnsi="Arial" w:cs="Arial"/>
          <w:b/>
          <w:color w:val="444444"/>
          <w:sz w:val="24"/>
          <w:szCs w:val="24"/>
        </w:rPr>
      </w:pPr>
    </w:p>
    <w:p w14:paraId="48117993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444444"/>
          <w:sz w:val="32"/>
          <w:szCs w:val="32"/>
        </w:rPr>
        <w:t xml:space="preserve">Date : </w:t>
      </w:r>
      <w:r>
        <w:rPr>
          <w:rFonts w:ascii="Arial" w:hAnsi="Arial" w:cs="Arial"/>
          <w:b/>
          <w:color w:val="444444"/>
          <w:sz w:val="32"/>
          <w:szCs w:val="32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b/>
          <w:color w:val="444444"/>
          <w:sz w:val="23"/>
          <w:szCs w:val="23"/>
          <w:u w:val="single"/>
          <w:shd w:val="clear" w:color="auto" w:fill="FFFFFF"/>
        </w:rPr>
        <w:t>Nom du chien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 …………………………………………………</w:t>
      </w:r>
    </w:p>
    <w:p w14:paraId="6171DABC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Race : ……………………………………………………………………………………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Affixe : ……………………………………………….. </w:t>
      </w:r>
    </w:p>
    <w:p w14:paraId="67E1526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N° LOF : …………………………………………..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Date de naissance : ……../………./……..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Sexe : Mâle / Femelle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N° de tatouage ou puce : ……………………………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b/>
          <w:color w:val="444444"/>
          <w:sz w:val="23"/>
          <w:szCs w:val="23"/>
          <w:u w:val="single"/>
          <w:shd w:val="clear" w:color="auto" w:fill="FFFFFF"/>
        </w:rPr>
        <w:t>Propriétaire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Nom :…………………………………………..……… </w:t>
      </w:r>
    </w:p>
    <w:p w14:paraId="4A245AFE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Prénom :  .…………………………………………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Adresse : ……………………………………………………………………………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Code Postal : ……………….. </w:t>
      </w:r>
    </w:p>
    <w:p w14:paraId="6FC3A6F9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Ville :……………………………………………………………..………….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Téléphone :…………………………… </w:t>
      </w:r>
    </w:p>
    <w:p w14:paraId="3FE9A375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E-mail : ……………….…………@…………….…………………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Nom du club : …………………………………………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b/>
          <w:color w:val="444444"/>
          <w:sz w:val="23"/>
          <w:szCs w:val="23"/>
          <w:u w:val="single"/>
          <w:shd w:val="clear" w:color="auto" w:fill="FFFFFF"/>
        </w:rPr>
        <w:t>Joindre obligatoirement les photocopies suivantes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</w:t>
      </w:r>
    </w:p>
    <w:p w14:paraId="013082DE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>Chien LOF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 photocopie de la carte d’identification et du certificat de naissance ou du pedigree.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>Chien NON LOF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 photocopie de la carte d’identification.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La photocopie du passeport concernant la vaccination antirabique pour les départements concernés</w:t>
      </w:r>
      <w:r>
        <w:rPr>
          <w:rFonts w:ascii="Arial" w:hAnsi="Arial" w:cs="Arial"/>
          <w:color w:val="444444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et pour les chiens de 2ème catégorie.</w:t>
      </w:r>
    </w:p>
    <w:p w14:paraId="3D193D70">
      <w:pPr>
        <w:jc w:val="both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b/>
          <w:color w:val="444444"/>
          <w:sz w:val="23"/>
          <w:szCs w:val="23"/>
          <w:u w:val="single"/>
          <w:shd w:val="clear" w:color="auto" w:fill="FFFFFF"/>
        </w:rPr>
        <w:t>Engagement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: 16 € (non-membres du club) et 5 € (membres du club) par chèque à l’ordre du Club Canin Haguenau ou en espèces </w:t>
      </w:r>
    </w:p>
    <w:p w14:paraId="0C56D3C6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Retourner l’engagement accompagné de votre règlement à l’adresse :</w:t>
      </w:r>
    </w:p>
    <w:p w14:paraId="7A0708F3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</w:p>
    <w:p w14:paraId="7AEF510E">
      <w:pPr>
        <w:ind w:left="1843"/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  <w:t>Club Canin HAGUENAU</w:t>
      </w:r>
    </w:p>
    <w:p w14:paraId="4A056CD0">
      <w:pPr>
        <w:ind w:left="1843"/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  <w:t>Rue Lerchenberg</w:t>
      </w:r>
    </w:p>
    <w:p w14:paraId="4D2C429A">
      <w:pPr>
        <w:ind w:left="1843"/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444444"/>
          <w:sz w:val="23"/>
          <w:szCs w:val="23"/>
          <w:shd w:val="clear" w:color="auto" w:fill="FFFFFF"/>
        </w:rPr>
        <w:t>67500 HAGUENAU</w:t>
      </w:r>
    </w:p>
    <w:p w14:paraId="3603DC06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14:paraId="4D1C8FFF"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Signature du concurrent</w:t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  <w:r>
        <w:rPr>
          <w:rFonts w:ascii="Arial" w:hAnsi="Arial" w:cs="Arial"/>
          <w:color w:val="444444"/>
          <w:sz w:val="23"/>
          <w:szCs w:val="23"/>
        </w:rPr>
        <w:br w:type="textWrapping"/>
      </w:r>
    </w:p>
    <w:sectPr>
      <w:pgSz w:w="11906" w:h="16838"/>
      <w:pgMar w:top="851" w:right="1417" w:bottom="1417" w:left="1417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B"/>
    <w:rsid w:val="002D349A"/>
    <w:rsid w:val="004421E8"/>
    <w:rsid w:val="00466DFC"/>
    <w:rsid w:val="006F531A"/>
    <w:rsid w:val="00792975"/>
    <w:rsid w:val="00B06B7B"/>
    <w:rsid w:val="00C21290"/>
    <w:rsid w:val="00EC6815"/>
    <w:rsid w:val="00EE4D85"/>
    <w:rsid w:val="46C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uiPriority w:val="99"/>
    <w:rPr>
      <w:rFonts w:ascii="Tahoma" w:hAnsi="Tahoma" w:eastAsia="Times New Roman" w:cs="Tahoma"/>
      <w:sz w:val="16"/>
      <w:szCs w:val="16"/>
      <w:lang w:eastAsia="fr-F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1271</Characters>
  <Lines>57</Lines>
  <Paragraphs>24</Paragraphs>
  <TotalTime>5</TotalTime>
  <ScaleCrop>false</ScaleCrop>
  <LinksUpToDate>false</LinksUpToDate>
  <CharactersWithSpaces>1463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2025-10-06T11:12:00Z</dcterms:created>
  <dc:creator>Alain</dc:creator>
  <cp:lastModifiedBy>Cathy Grutter</cp:lastModifiedBy>
  <cp:lastPrinted>2025-11-03T09:46:13Z</cp:lastPrinted>
  <dcterms:modified xsi:type="dcterms:W3CDTF">2025-11-03T09:46:56Z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D988F3A70B7D4D5AB693216E5A9E2966_13</vt:lpwstr>
  </property>
</Properties>
</file>